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Мастер-класс «Удивительный мир цветов».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познакомить учащихся с удивительным миром цветов, обсудить с детьми вопрос о значении цветов в жизни людей.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Вступительное слово учителя.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Послушайте сказку Б.Вовк “Чьи цветы лучше?”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Заспорили когда-то времена года – у кого самые лучшие цветы? Притопнула своим каблуком Весна – и где снег лежал, ручейки зазвенели. Зазеленела трава. Земля покрылась подснежниками, ландышами, цветами мать-и-мачехи, анемонами, нарциссами…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Мои цветы самые красивые, - говорит Весна.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Нет, - возражает ей Лето. – Цветы у тебя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правда красивые, да только мои лучше!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Взмахнуло Лето шляпкой, сплетённой из солнечных лучей, и рассыпало, не скупясь, свои цветы повсюду. Ветер подует – звенят колокольчики. С душистого клевера собирает сладкий нектар шмель. Куда ни глянешь – везде васильки, Иван-чай, гвоздики, настурции, ромашки…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Аж</w:t>
      </w:r>
      <w:proofErr w:type="gramEnd"/>
      <w:r>
        <w:rPr>
          <w:color w:val="000000"/>
          <w:sz w:val="27"/>
          <w:szCs w:val="27"/>
        </w:rPr>
        <w:t xml:space="preserve"> холодом повеяла от зависти Осень. И краски Лета поблёкли.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Мои цветы не хуже, - так сказала Осень и повела багряным рукавом. Тут зацвели вереск, цикорий, гусиные лапки, хризантемы…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что же Зима? Засыпала снегом и лес, и луга, и поле, дороги замела, запорошила крыши. Только не боится ни снега, ни мороза зимний сад. За стеклом оранжереи цветут бегонии, цикламены, орхидеи…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Люди сад вырастили, а всё равно он зимний. Здесь цветы самые красивые, - хвалится Зима.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до сих пор и спорят времена года – у кого цветы самые лучшие.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2. </w:t>
      </w:r>
      <w:r>
        <w:rPr>
          <w:b/>
          <w:bCs/>
          <w:color w:val="000000"/>
          <w:sz w:val="27"/>
          <w:szCs w:val="27"/>
        </w:rPr>
        <w:t>Сообщение темы и цели занятия: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Сегодня на занятии мы познакомимся с удивительным миром цветов, обсудим вопрос значения их в нашей жизни.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Работа по теме занятия.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(СЛАЙД)- цветы бывают разные. Цветы – одно из самых прекрасных созданий природы. Сколько радости приносит нам их красота!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1)ВОПРОС: КАКИЕ ЦВЕТЫ вы знаете</w:t>
      </w:r>
      <w:proofErr w:type="gramStart"/>
      <w:r>
        <w:rPr>
          <w:b/>
          <w:bCs/>
          <w:color w:val="000000"/>
          <w:sz w:val="27"/>
          <w:szCs w:val="27"/>
        </w:rPr>
        <w:t>?(</w:t>
      </w:r>
      <w:proofErr w:type="gramEnd"/>
      <w:r>
        <w:rPr>
          <w:b/>
          <w:bCs/>
          <w:color w:val="000000"/>
          <w:sz w:val="27"/>
          <w:szCs w:val="27"/>
        </w:rPr>
        <w:t>по месту произрастания)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Садовые цветы</w:t>
      </w:r>
    </w:p>
    <w:p w:rsidR="00321798" w:rsidRDefault="00321798" w:rsidP="00321798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Роза</w:t>
      </w:r>
    </w:p>
    <w:p w:rsidR="00321798" w:rsidRDefault="00321798" w:rsidP="00321798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Астра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холодом и ветром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Вновь дожди пришли,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 саду как летом,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Астры расцвели!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Даже под холодным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Проливным дождём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Долго астры радуют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 цветным ковром.</w:t>
      </w:r>
    </w:p>
    <w:p w:rsidR="00321798" w:rsidRDefault="00321798" w:rsidP="00321798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Подсолнух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Легенда о подсолнухе -</w:t>
      </w:r>
      <w:r w:rsidR="002E7F1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старину обсаживали дома, чтобы не подпустить злых духов.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5)</w:t>
      </w:r>
      <w:r w:rsidR="002E7F1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лилия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</w:t>
      </w:r>
      <w:r w:rsidR="002E7F1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Дети танцуют танец «Вальс цветов».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3)РАССКАЗ ПОДСОЛНУХА И ЛИЛИИ!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Подсолнух.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Я обычный - я не модный,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я не гордый - я простой,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я садово-огородный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 немножко золотой.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Всем воронам я кормилец,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всем цветам я парень свой.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Солнцу я однофамилец —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может, </w:t>
      </w:r>
      <w:proofErr w:type="gramStart"/>
      <w:r>
        <w:rPr>
          <w:color w:val="000000"/>
          <w:sz w:val="21"/>
          <w:szCs w:val="21"/>
        </w:rPr>
        <w:t>родственник</w:t>
      </w:r>
      <w:proofErr w:type="gramEnd"/>
      <w:r>
        <w:rPr>
          <w:color w:val="000000"/>
          <w:sz w:val="21"/>
          <w:szCs w:val="21"/>
        </w:rPr>
        <w:t xml:space="preserve"> какой?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Семечки мои возьмут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Сок конечно отожмут.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Вот и польза-масло тут!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Древняя легенда гласит: «Бог послал на Землю подсолнух, чтобы людей не покидало солнце».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Подсолнух считается сильным защитным растением, но применяется не дома, а на улице. Цветок помогал человеку проявить свои лучшие качества, оградиться от врагов, очень многие верили в добрую силу подсолнуха и сохраняли эту традицию несколько веков подряд.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Лилия.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Раскрылся, солнышку </w:t>
      </w:r>
      <w:proofErr w:type="gramStart"/>
      <w:r>
        <w:rPr>
          <w:color w:val="000000"/>
          <w:sz w:val="21"/>
          <w:szCs w:val="21"/>
        </w:rPr>
        <w:t>послушный</w:t>
      </w:r>
      <w:proofErr w:type="gramEnd"/>
      <w:r>
        <w:rPr>
          <w:color w:val="000000"/>
          <w:sz w:val="21"/>
          <w:szCs w:val="21"/>
        </w:rPr>
        <w:t>,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Прекрасной лилии цветок.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Она всегда шелков воздушней,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Всех ароматнее духов.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Название цветка в переводе с древнегреческого означает "белый-белый".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Греки приписывают лилии божественное происхождение. Они считали, что белая лилия - символ невинности и чистоты выросла из молока матери богов - Геры (Юноны), которая нашла спрятанного от ее ревнивого взора младенца </w:t>
      </w:r>
      <w:proofErr w:type="spellStart"/>
      <w:r>
        <w:rPr>
          <w:color w:val="000000"/>
          <w:sz w:val="21"/>
          <w:szCs w:val="21"/>
        </w:rPr>
        <w:t>фиванской</w:t>
      </w:r>
      <w:proofErr w:type="spellEnd"/>
      <w:r>
        <w:rPr>
          <w:color w:val="000000"/>
          <w:sz w:val="21"/>
          <w:szCs w:val="21"/>
        </w:rPr>
        <w:t xml:space="preserve"> царицы Геркулеса и, зная божественное происхождение малютки, хотела дать ему молока. Но мальчик, почуяв в ней своего врага, укусил и оттолкнул ее, а молоко разлилось по небу, образовав Млечный путь. Несколько капель упали на землю и превратились в лилии.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4)Полевые цветы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1)ромашка-символ нашей страны.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колокольчик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5)Цветы-лекари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1)ЛАНДЫШ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ОДУВАНЧИК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6)ДОМАШНИЕ ЦВЕТЫ.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Стихотворение.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Хрустит за окошком морозный денёк.</w:t>
      </w:r>
      <w:r>
        <w:rPr>
          <w:color w:val="000000"/>
          <w:sz w:val="27"/>
          <w:szCs w:val="27"/>
        </w:rPr>
        <w:br/>
        <w:t>Стоит на окошке цветок-огонёк.</w:t>
      </w:r>
      <w:r>
        <w:rPr>
          <w:color w:val="000000"/>
          <w:sz w:val="27"/>
          <w:szCs w:val="27"/>
        </w:rPr>
        <w:br/>
        <w:t>Малиновым цветом цветут лепестки,</w:t>
      </w:r>
      <w:r>
        <w:rPr>
          <w:color w:val="000000"/>
          <w:sz w:val="27"/>
          <w:szCs w:val="27"/>
        </w:rPr>
        <w:br/>
        <w:t>Как будто и вправду зажглись огоньки. </w:t>
      </w:r>
      <w:r>
        <w:rPr>
          <w:color w:val="000000"/>
          <w:sz w:val="27"/>
          <w:szCs w:val="27"/>
        </w:rPr>
        <w:br/>
        <w:t>Его поливаю, его берегу,</w:t>
      </w:r>
      <w:r>
        <w:rPr>
          <w:color w:val="000000"/>
          <w:sz w:val="27"/>
          <w:szCs w:val="27"/>
        </w:rPr>
        <w:br/>
        <w:t>Его подарить никому не могу!</w:t>
      </w:r>
      <w:r>
        <w:rPr>
          <w:color w:val="000000"/>
          <w:sz w:val="27"/>
          <w:szCs w:val="27"/>
        </w:rPr>
        <w:br/>
        <w:t>Уж очень он ярок, уж очень хорош,</w:t>
      </w:r>
      <w:r>
        <w:rPr>
          <w:color w:val="000000"/>
          <w:sz w:val="27"/>
          <w:szCs w:val="27"/>
        </w:rPr>
        <w:br/>
        <w:t>Уж очень на мамину сказку похож!</w:t>
      </w:r>
      <w:r>
        <w:rPr>
          <w:i/>
          <w:iCs/>
          <w:color w:val="000000"/>
          <w:sz w:val="27"/>
          <w:szCs w:val="27"/>
        </w:rPr>
        <w:br/>
        <w:t>Е.Благинина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7)БАЛЬЗАМИН или ОГОНЁК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Бальзамин называют “огонёк” за яркие красные и малиновые цветки. А ещё, в народе, он получил шутливо-ласковое название “</w:t>
      </w:r>
      <w:proofErr w:type="spellStart"/>
      <w:proofErr w:type="gramStart"/>
      <w:r>
        <w:rPr>
          <w:color w:val="000000"/>
          <w:sz w:val="27"/>
          <w:szCs w:val="27"/>
        </w:rPr>
        <w:t>Ванька-мокрый</w:t>
      </w:r>
      <w:proofErr w:type="spellEnd"/>
      <w:proofErr w:type="gramEnd"/>
      <w:r>
        <w:rPr>
          <w:color w:val="000000"/>
          <w:sz w:val="27"/>
          <w:szCs w:val="27"/>
        </w:rPr>
        <w:t xml:space="preserve">” за свои прозрачно-водянистые стебли. Родина бальзамина - тропические леса Африки. </w:t>
      </w:r>
      <w:proofErr w:type="gramStart"/>
      <w:r>
        <w:rPr>
          <w:color w:val="000000"/>
          <w:sz w:val="27"/>
          <w:szCs w:val="27"/>
        </w:rPr>
        <w:t>Завезён</w:t>
      </w:r>
      <w:proofErr w:type="gramEnd"/>
      <w:r>
        <w:rPr>
          <w:color w:val="000000"/>
          <w:sz w:val="27"/>
          <w:szCs w:val="27"/>
        </w:rPr>
        <w:t xml:space="preserve"> в Европу в 1596 году. Неприхотливое, обильно цветущее растение. Из корней бальзамина делают жёлто-красную краску – хну. Бальзамин светолюбивое растение, но не выносит прямых солнечных лучей.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8)Алоэ.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Говорят - алоэ, алоэ, - интересно, что это такое?</w:t>
      </w:r>
      <w:r>
        <w:rPr>
          <w:color w:val="000000"/>
          <w:sz w:val="27"/>
          <w:szCs w:val="27"/>
        </w:rPr>
        <w:br/>
        <w:t xml:space="preserve">Какое оно алоэ – алое, </w:t>
      </w:r>
      <w:proofErr w:type="spellStart"/>
      <w:r>
        <w:rPr>
          <w:color w:val="000000"/>
          <w:sz w:val="27"/>
          <w:szCs w:val="27"/>
        </w:rPr>
        <w:t>голубое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>Доброе или злое? Маленькое или большое?</w:t>
      </w:r>
      <w:r>
        <w:rPr>
          <w:color w:val="000000"/>
          <w:sz w:val="27"/>
          <w:szCs w:val="27"/>
        </w:rPr>
        <w:br/>
        <w:t>Хорошее или плохое?</w:t>
      </w:r>
      <w:r>
        <w:rPr>
          <w:color w:val="000000"/>
          <w:sz w:val="27"/>
          <w:szCs w:val="27"/>
        </w:rPr>
        <w:br/>
        <w:t>Одного сослуживца папы буквально спасло алоэ.</w:t>
      </w:r>
      <w:r>
        <w:rPr>
          <w:color w:val="000000"/>
          <w:sz w:val="27"/>
          <w:szCs w:val="27"/>
        </w:rPr>
        <w:br/>
        <w:t xml:space="preserve">А маминой лучшей подруге алоэ не </w:t>
      </w:r>
      <w:proofErr w:type="spellStart"/>
      <w:proofErr w:type="gramStart"/>
      <w:r>
        <w:rPr>
          <w:color w:val="000000"/>
          <w:sz w:val="27"/>
          <w:szCs w:val="27"/>
        </w:rPr>
        <w:t>помогло-э</w:t>
      </w:r>
      <w:proofErr w:type="spellEnd"/>
      <w:proofErr w:type="gramEnd"/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  <w:t>И вот я увидел алоэ на комоде у тёти Зои.</w:t>
      </w:r>
      <w:r>
        <w:rPr>
          <w:color w:val="000000"/>
          <w:sz w:val="27"/>
          <w:szCs w:val="27"/>
        </w:rPr>
        <w:br/>
        <w:t>На комоде у тёти Зои в горшочке росло алоэ: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Зелёное, небольшое, но колючее и кривое.</w:t>
      </w:r>
      <w:r>
        <w:rPr>
          <w:i/>
          <w:iCs/>
          <w:color w:val="000000"/>
          <w:sz w:val="27"/>
          <w:szCs w:val="27"/>
        </w:rPr>
        <w:br/>
        <w:t xml:space="preserve">Б. </w:t>
      </w:r>
      <w:proofErr w:type="spellStart"/>
      <w:r>
        <w:rPr>
          <w:i/>
          <w:iCs/>
          <w:color w:val="000000"/>
          <w:sz w:val="27"/>
          <w:szCs w:val="27"/>
        </w:rPr>
        <w:t>Заходер</w:t>
      </w:r>
      <w:proofErr w:type="spellEnd"/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Алоэ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вечнозелёное многолетнее растение (суккулент), распространён в диком виде в Африке, на Аравийском полуострове и острове Мадагаскар. В России алоэ известен как “столетник”, </w:t>
      </w:r>
      <w:proofErr w:type="gramStart"/>
      <w:r>
        <w:rPr>
          <w:color w:val="000000"/>
          <w:sz w:val="27"/>
          <w:szCs w:val="27"/>
        </w:rPr>
        <w:t>само название</w:t>
      </w:r>
      <w:proofErr w:type="gramEnd"/>
      <w:r>
        <w:rPr>
          <w:color w:val="000000"/>
          <w:sz w:val="27"/>
          <w:szCs w:val="27"/>
        </w:rPr>
        <w:t xml:space="preserve"> говорит о его чудесной силе продлевать людям жизнь, защищая от болезней. Его родина – юг Африки. В Африке это растение достигает в высоту 20 метров, а листья до 60 см. длиной и 15 см. толщиной! Листья у алоэ мясистые, зеленовато-сизые, сочные. </w:t>
      </w:r>
      <w:proofErr w:type="gramStart"/>
      <w:r>
        <w:rPr>
          <w:color w:val="000000"/>
          <w:sz w:val="27"/>
          <w:szCs w:val="27"/>
        </w:rPr>
        <w:t>Само название</w:t>
      </w:r>
      <w:proofErr w:type="gramEnd"/>
      <w:r>
        <w:rPr>
          <w:color w:val="000000"/>
          <w:sz w:val="27"/>
          <w:szCs w:val="27"/>
        </w:rPr>
        <w:t xml:space="preserve"> растения алоэ переводится как “</w:t>
      </w:r>
      <w:r>
        <w:rPr>
          <w:b/>
          <w:bCs/>
          <w:color w:val="000000"/>
          <w:sz w:val="27"/>
          <w:szCs w:val="27"/>
        </w:rPr>
        <w:t>горький”</w:t>
      </w:r>
      <w:r>
        <w:rPr>
          <w:color w:val="000000"/>
          <w:sz w:val="27"/>
          <w:szCs w:val="27"/>
        </w:rPr>
        <w:t>, потому что сок растения имеет горький вкус. Алоэ – нетребователен к уходу, он любит: светлое тёплое окно, свежий воздух – поэтому правильно будет расположить его под форточкой; небольшой горшочек, редкий полив. Мякоть листа обладает целебными свойствами и </w:t>
      </w:r>
      <w:r>
        <w:rPr>
          <w:b/>
          <w:bCs/>
          <w:color w:val="000000"/>
          <w:sz w:val="27"/>
          <w:szCs w:val="27"/>
        </w:rPr>
        <w:t>используется при насморке, болезни полости рта и дёсен, глазных болезнях, заболеваниях кожи, туберкулёзе, заболеваниях желудочно-кишечного тракта и крови.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9)</w:t>
      </w:r>
      <w:proofErr w:type="spellStart"/>
      <w:r>
        <w:rPr>
          <w:b/>
          <w:bCs/>
          <w:color w:val="000000"/>
          <w:sz w:val="32"/>
          <w:szCs w:val="32"/>
        </w:rPr>
        <w:t>Каланхоэ</w:t>
      </w:r>
      <w:proofErr w:type="gramStart"/>
      <w:r>
        <w:rPr>
          <w:b/>
          <w:bCs/>
          <w:color w:val="000000"/>
          <w:sz w:val="32"/>
          <w:szCs w:val="32"/>
        </w:rPr>
        <w:t>.-</w:t>
      </w:r>
      <w:proofErr w:type="gramEnd"/>
      <w:r>
        <w:rPr>
          <w:b/>
          <w:bCs/>
          <w:color w:val="000000"/>
          <w:sz w:val="32"/>
          <w:szCs w:val="32"/>
        </w:rPr>
        <w:t>Кто</w:t>
      </w:r>
      <w:proofErr w:type="spellEnd"/>
      <w:r>
        <w:rPr>
          <w:b/>
          <w:bCs/>
          <w:color w:val="000000"/>
          <w:sz w:val="32"/>
          <w:szCs w:val="32"/>
        </w:rPr>
        <w:t xml:space="preserve"> расскажет о нём? Что вам известно?(</w:t>
      </w:r>
      <w:proofErr w:type="spellStart"/>
      <w:r>
        <w:rPr>
          <w:color w:val="000000"/>
          <w:sz w:val="32"/>
          <w:szCs w:val="32"/>
        </w:rPr>
        <w:t>Сок-противовоспалительное</w:t>
      </w:r>
      <w:proofErr w:type="spellEnd"/>
      <w:r>
        <w:rPr>
          <w:color w:val="000000"/>
          <w:sz w:val="32"/>
          <w:szCs w:val="32"/>
        </w:rPr>
        <w:t xml:space="preserve"> действие, ранозаживляющее, размятый листок помогает от зубной боли).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40"/>
          <w:szCs w:val="40"/>
          <w:u w:val="single"/>
        </w:rPr>
        <w:t>7)Растения-пылесосы</w:t>
      </w:r>
      <w:r>
        <w:rPr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– фикус, папоротник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 xml:space="preserve">8)Растение – барометр </w:t>
      </w:r>
      <w:proofErr w:type="gramStart"/>
      <w:r>
        <w:rPr>
          <w:b/>
          <w:bCs/>
          <w:color w:val="000000"/>
          <w:sz w:val="32"/>
          <w:szCs w:val="32"/>
          <w:u w:val="single"/>
        </w:rPr>
        <w:t>–К</w:t>
      </w:r>
      <w:proofErr w:type="gramEnd"/>
      <w:r>
        <w:rPr>
          <w:b/>
          <w:bCs/>
          <w:color w:val="000000"/>
          <w:sz w:val="32"/>
          <w:szCs w:val="32"/>
          <w:u w:val="single"/>
        </w:rPr>
        <w:t>АЛА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кала (“плачет” перед дождём).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Они символизируют чистоту, свежесть.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Песня «Не рвите цветов»</w:t>
      </w:r>
      <w:proofErr w:type="gramStart"/>
      <w:r>
        <w:rPr>
          <w:color w:val="000000"/>
          <w:sz w:val="27"/>
          <w:szCs w:val="27"/>
        </w:rPr>
        <w:t>.Ю</w:t>
      </w:r>
      <w:proofErr w:type="gramEnd"/>
      <w:r>
        <w:rPr>
          <w:color w:val="000000"/>
          <w:sz w:val="27"/>
          <w:szCs w:val="27"/>
        </w:rPr>
        <w:t>.Антонова.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-Нужно беречь цветы и не уничтожать их зря</w:t>
      </w:r>
      <w:proofErr w:type="gramStart"/>
      <w:r>
        <w:rPr>
          <w:color w:val="000000"/>
          <w:sz w:val="27"/>
          <w:szCs w:val="27"/>
        </w:rPr>
        <w:t>!(</w:t>
      </w:r>
      <w:proofErr w:type="gramEnd"/>
      <w:r>
        <w:rPr>
          <w:color w:val="000000"/>
          <w:sz w:val="27"/>
          <w:szCs w:val="27"/>
        </w:rPr>
        <w:t>СЛАЙД)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СЛАЙД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9)ИГРА «УГАДАЙ РАСТЕНИЕ!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10)</w:t>
      </w:r>
      <w:r>
        <w:rPr>
          <w:b/>
          <w:bCs/>
          <w:color w:val="000000"/>
          <w:sz w:val="27"/>
          <w:szCs w:val="27"/>
        </w:rPr>
        <w:t>Сюрпризный момент.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Раздаётся стук в окно. Влетает бабочка.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Посмотрите, ребята, к нам залетела бабочка. Она такая испуганная, замерзшая.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«Милая бабочка, что случилось с тобой?»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Бабочка: «Я родилась и жила в </w:t>
      </w:r>
      <w:proofErr w:type="gramStart"/>
      <w:r>
        <w:rPr>
          <w:color w:val="000000"/>
          <w:sz w:val="27"/>
          <w:szCs w:val="27"/>
        </w:rPr>
        <w:t>замечательном</w:t>
      </w:r>
      <w:proofErr w:type="gramEnd"/>
      <w:r>
        <w:rPr>
          <w:color w:val="000000"/>
          <w:sz w:val="27"/>
          <w:szCs w:val="27"/>
        </w:rPr>
        <w:t xml:space="preserve"> волшебном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саду, где всегда светило ласковое солнышко, цвело много красивых цветов. Но вдруг прилетела злая волшебница, подула ледяным ветром, и поникли нарядные цветы, все бабочки разлетелись по белу свету, надеясь снова найти цветущий сад. А меня порывом ветра подняло высоко вверх, потом бросило вниз, и я </w:t>
      </w:r>
      <w:r>
        <w:rPr>
          <w:color w:val="000000"/>
          <w:sz w:val="27"/>
          <w:szCs w:val="27"/>
        </w:rPr>
        <w:lastRenderedPageBreak/>
        <w:t>оказалась около вашего окна, заглянула в него, и мне почудилось, что я снова очутилась в своём волшебном саду. Только цветов в моём волшебном саду было гораздо больше, и росли они на клумбах».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</w:t>
      </w:r>
      <w:proofErr w:type="gramStart"/>
      <w:r>
        <w:rPr>
          <w:color w:val="000000"/>
          <w:sz w:val="27"/>
          <w:szCs w:val="27"/>
        </w:rPr>
        <w:t>:А</w:t>
      </w:r>
      <w:proofErr w:type="gramEnd"/>
      <w:r>
        <w:rPr>
          <w:color w:val="000000"/>
          <w:sz w:val="27"/>
          <w:szCs w:val="27"/>
        </w:rPr>
        <w:t xml:space="preserve"> давайте, ребята, мы с вами поможем бабочке.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ведь тоже можете быть волшебниками.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У: Не расстраивайся бабочка. Сейчас наши маленькие волшебники соберут из частей клумбу, на которой зацветут волшебные цветы.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Практическая работа.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У: Мы с вами будем мастерить цветы для букета. (Изготовление роз из ватных дисков, цветной бумаги и проволоки).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-Каких только разновидностей и сортов цветов не существует, но неоспорим тот факт, что наиболее популярной среди всего это изобилия, является - Ее Величество Роза. И что ни говори, но во все времена, большая часть представительниц прекрасной половины человечества, отдавала предпочтение именно этому цветку. Очарование розы сродни магии: ее аромат манит, а красота пленит.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Изготовление цветов. Демонстрация готового изделия!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Исполнение песни «Волшебный цветок».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Итог занятия</w:t>
      </w:r>
      <w:r>
        <w:rPr>
          <w:color w:val="000000"/>
          <w:sz w:val="27"/>
          <w:szCs w:val="27"/>
        </w:rPr>
        <w:t>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-Что нового и полезного вы открыли для себя на занятии?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6.Рефлексия деятельности.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-Какое настроение у вас после нашего занятия?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Молодцы! Вы помогли бабочке. Большое спасибо за работу!</w:t>
      </w:r>
    </w:p>
    <w:p w:rsidR="00321798" w:rsidRDefault="00321798" w:rsidP="00321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A7594" w:rsidRDefault="006A7594"/>
    <w:sectPr w:rsidR="006A7594" w:rsidSect="0096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5EA"/>
    <w:multiLevelType w:val="multilevel"/>
    <w:tmpl w:val="DA128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20175"/>
    <w:multiLevelType w:val="multilevel"/>
    <w:tmpl w:val="3B743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798"/>
    <w:rsid w:val="002E7F1D"/>
    <w:rsid w:val="00321798"/>
    <w:rsid w:val="006A7594"/>
    <w:rsid w:val="00963C6B"/>
    <w:rsid w:val="00C1222F"/>
    <w:rsid w:val="00FD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2017-11-15T04:07:00Z</dcterms:created>
  <dcterms:modified xsi:type="dcterms:W3CDTF">2017-11-15T04:29:00Z</dcterms:modified>
</cp:coreProperties>
</file>